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6D3F2" w14:textId="77777777" w:rsidR="00262DBF" w:rsidRDefault="00262DBF" w:rsidP="0026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03EDCF79" w14:textId="77777777" w:rsidR="00262DBF" w:rsidRDefault="00262DBF" w:rsidP="0026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 физической культуре 1-4 классы</w:t>
      </w:r>
    </w:p>
    <w:p w14:paraId="553CFF4A" w14:textId="77777777" w:rsidR="00262DBF" w:rsidRDefault="00262DBF" w:rsidP="0026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1AABC7" w14:textId="77777777" w:rsidR="00262DBF" w:rsidRDefault="00262DBF" w:rsidP="00262DB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hAnsi="Times New Roman" w:cs="Times New Roman"/>
          <w:bCs/>
          <w:sz w:val="24"/>
          <w:szCs w:val="24"/>
        </w:rPr>
        <w:t>физическая культура</w:t>
      </w:r>
    </w:p>
    <w:p w14:paraId="3A3CA85E" w14:textId="77777777" w:rsidR="00262DBF" w:rsidRDefault="00262DBF" w:rsidP="00262DB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рабочая программа по физической культуре 1-4 класс составлена в соответствии со следующими нормативными документами:</w:t>
      </w:r>
    </w:p>
    <w:p w14:paraId="4413E508" w14:textId="77777777" w:rsidR="00262DBF" w:rsidRDefault="00262DBF" w:rsidP="00262DB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Федеральный закон "Об образовании в Российской Федерации" N 273-ФЗ от 29 декабря 2012 года.</w:t>
      </w:r>
    </w:p>
    <w:p w14:paraId="4A46374D" w14:textId="77777777" w:rsidR="00262DBF" w:rsidRDefault="00262DBF" w:rsidP="00262DB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начального общего образования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риказ Министерства Образования и Науки РФ от 06.10.2009 №373).</w:t>
      </w:r>
    </w:p>
    <w:p w14:paraId="02C4652F" w14:textId="77777777" w:rsidR="00262DBF" w:rsidRDefault="00262DBF" w:rsidP="00262DB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Основная образовательная программа НОО  МБОУ  «Школа № 9» </w:t>
      </w:r>
    </w:p>
    <w:p w14:paraId="436A783E" w14:textId="77777777" w:rsidR="00262DBF" w:rsidRDefault="00262DBF" w:rsidP="00262DBF">
      <w:pPr>
        <w:numPr>
          <w:ilvl w:val="0"/>
          <w:numId w:val="3"/>
        </w:numPr>
        <w:shd w:val="clear" w:color="auto" w:fill="FFFFFF" w:themeFill="background1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Положение о рабочей программе МБОУ «Школа  № 9» </w:t>
      </w:r>
    </w:p>
    <w:p w14:paraId="6693B6E5" w14:textId="77777777" w:rsidR="00262DBF" w:rsidRDefault="00262DBF" w:rsidP="00262DBF">
      <w:pPr>
        <w:shd w:val="clear" w:color="auto" w:fill="FFFFFF" w:themeFill="background1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 «Физическая культура».  I-IV классы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BDC4DE6" w14:textId="77777777" w:rsidR="00262DBF" w:rsidRDefault="00262DBF" w:rsidP="00262DB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1. Физическая культура 1-4 классы В.И. Лях, - М.: Просвещение,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2011г.</w:t>
      </w:r>
    </w:p>
    <w:p w14:paraId="5DA5612C" w14:textId="77777777" w:rsidR="00262DBF" w:rsidRDefault="00262DBF" w:rsidP="00262DBF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Цели учебной дисциплины: </w:t>
      </w:r>
    </w:p>
    <w:p w14:paraId="2C8DAF0D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14:paraId="528145EF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-формирование первоначальных умений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средствами физической культуры;</w:t>
      </w:r>
    </w:p>
    <w:p w14:paraId="4464D537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-овладение школой движений;</w:t>
      </w:r>
    </w:p>
    <w:p w14:paraId="6B546E54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-развитие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 и точности реагирования на сигналы, согласования движений, ориентирования в пространстве) и кондиционных (скоростных, скоростно-силовых, выносливости и гибкости) способностей;</w:t>
      </w:r>
      <w:proofErr w:type="gramEnd"/>
    </w:p>
    <w:p w14:paraId="21197412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14:paraId="68868B10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14:paraId="0C91CB51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-формирование установки на сохранение и укрепление здоровья, навыков здорового и безопасного образа жизни;</w:t>
      </w:r>
    </w:p>
    <w:p w14:paraId="5031A87C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определённым видам двигательной активности и выявления предрасположенности к тем или иным видам спорта;</w:t>
      </w:r>
    </w:p>
    <w:p w14:paraId="1C197085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упражнений, содействие развитию психических процессов (представления, памяти, мышления и др.) в ходе двигательной деятельности.</w:t>
      </w:r>
    </w:p>
    <w:p w14:paraId="16FE5F22" w14:textId="77777777" w:rsidR="00262DBF" w:rsidRDefault="00262DBF" w:rsidP="00262DB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>, отведенных на изучение дисциплины: Предмет «Физическая культура» изучается на уровне начального общего образования в общем объеме:</w:t>
      </w:r>
    </w:p>
    <w:p w14:paraId="37945366" w14:textId="77777777" w:rsidR="00262DBF" w:rsidRDefault="00262DBF" w:rsidP="00262DB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2 часа в неделю, планирование составлено на 33 недели, 66 часа.</w:t>
      </w:r>
    </w:p>
    <w:p w14:paraId="505044CC" w14:textId="77777777" w:rsidR="00262DBF" w:rsidRDefault="00262DBF" w:rsidP="00262DB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классы 2 часа в неделю, планирование составлено на 34 недели, 68 часа.</w:t>
      </w:r>
    </w:p>
    <w:p w14:paraId="326C30A9" w14:textId="77777777" w:rsidR="00262DBF" w:rsidRDefault="00262DBF" w:rsidP="00262DB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классы 2 часа в неделю, планирование составлено на 34 недели, 68 часа</w:t>
      </w:r>
    </w:p>
    <w:p w14:paraId="7B93821B" w14:textId="77777777" w:rsidR="00262DBF" w:rsidRDefault="00262DBF" w:rsidP="00262DB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классы 2 часа в неделю, планирование составлено на 34 недели, 68 часа</w:t>
      </w:r>
    </w:p>
    <w:p w14:paraId="64F34748" w14:textId="77777777" w:rsidR="00262DBF" w:rsidRDefault="00262DBF" w:rsidP="00262D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64029090" w14:textId="77777777" w:rsidR="00262DBF" w:rsidRDefault="00262DBF" w:rsidP="00262DB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5170C45F" w14:textId="77777777" w:rsidR="00262DBF" w:rsidRDefault="00262DBF" w:rsidP="00262DB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Предметное содержание учебного предмета.</w:t>
      </w:r>
    </w:p>
    <w:p w14:paraId="6E2A451A" w14:textId="77777777" w:rsidR="00262DBF" w:rsidRDefault="00262DBF" w:rsidP="00262DB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05A312A7" w14:textId="66A9F96B" w:rsidR="00262DBF" w:rsidRDefault="00262D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1D26B32" w14:textId="77777777" w:rsidR="00262DBF" w:rsidRDefault="00262DBF" w:rsidP="00EA5D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5D4E314F" w14:textId="77777777" w:rsidR="00EA5D18" w:rsidRPr="00D204BD" w:rsidRDefault="00EA5D18" w:rsidP="00EA5D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1BC6882E" w14:textId="5F1EBE06" w:rsidR="00EA5D18" w:rsidRDefault="00EA5D18" w:rsidP="00EA5D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 физической культуре </w:t>
      </w:r>
      <w:r w:rsidR="009F557C">
        <w:rPr>
          <w:rFonts w:ascii="Times New Roman" w:hAnsi="Times New Roman" w:cs="Times New Roman"/>
          <w:b/>
          <w:sz w:val="24"/>
          <w:szCs w:val="24"/>
        </w:rPr>
        <w:t>5 - 9</w:t>
      </w:r>
      <w:r w:rsidRPr="00D204BD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14:paraId="2A631671" w14:textId="77777777" w:rsidR="00EA5D18" w:rsidRPr="00D204BD" w:rsidRDefault="00EA5D18" w:rsidP="00EA5D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60BCB3" w14:textId="77777777" w:rsidR="00EA5D18" w:rsidRPr="003A5461" w:rsidRDefault="00EA5D18" w:rsidP="00EA5D1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5461">
        <w:rPr>
          <w:rFonts w:ascii="Times New Roman" w:hAnsi="Times New Roman" w:cs="Times New Roman"/>
          <w:bCs/>
          <w:sz w:val="24"/>
          <w:szCs w:val="24"/>
        </w:rPr>
        <w:t>физическая культура</w:t>
      </w:r>
    </w:p>
    <w:p w14:paraId="3540F396" w14:textId="77777777" w:rsidR="00EA5D18" w:rsidRPr="00C1151C" w:rsidRDefault="00EA5D18" w:rsidP="00EA5D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1151C">
        <w:rPr>
          <w:rFonts w:ascii="Times New Roman" w:eastAsia="Calibri" w:hAnsi="Times New Roman" w:cs="Times New Roman"/>
          <w:sz w:val="24"/>
          <w:szCs w:val="24"/>
        </w:rPr>
        <w:t>рабочая программа по физической культуре  для 5-9 классов составлена в соответствии со  следующими нормативными  документами:</w:t>
      </w:r>
    </w:p>
    <w:p w14:paraId="41F8A9A7" w14:textId="77777777" w:rsidR="00EA5D18" w:rsidRPr="00C1151C" w:rsidRDefault="00EA5D18" w:rsidP="00EA5D1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151C">
        <w:rPr>
          <w:rFonts w:ascii="Times New Roman" w:eastAsia="Times New Roman" w:hAnsi="Times New Roman" w:cs="Times New Roman"/>
          <w:bCs/>
          <w:sz w:val="24"/>
          <w:szCs w:val="24"/>
        </w:rPr>
        <w:t>Федеральный закон "Об образовании в Российской Федерации" N 273-ФЗ от 29 декабря 2012 года.</w:t>
      </w:r>
    </w:p>
    <w:p w14:paraId="7B9136E5" w14:textId="77777777" w:rsidR="00EA5D18" w:rsidRPr="00C1151C" w:rsidRDefault="00EA5D18" w:rsidP="00EA5D18">
      <w:pPr>
        <w:numPr>
          <w:ilvl w:val="0"/>
          <w:numId w:val="2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151C">
        <w:rPr>
          <w:rFonts w:ascii="Times New Roman" w:eastAsia="Calibri" w:hAnsi="Times New Roman" w:cs="Times New Roman"/>
          <w:sz w:val="24"/>
          <w:szCs w:val="24"/>
        </w:rPr>
        <w:t xml:space="preserve">Федеральный Государственный образовательный стандарт </w:t>
      </w:r>
      <w:r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C1151C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образования. (приказ Министерства Образования и Науки РФ от 17.12.2010 №1897).</w:t>
      </w:r>
    </w:p>
    <w:p w14:paraId="0CF3D71F" w14:textId="6EC6BEBD" w:rsidR="00EA5D18" w:rsidRPr="00C1151C" w:rsidRDefault="00EA5D18" w:rsidP="00EA5D18">
      <w:pPr>
        <w:numPr>
          <w:ilvl w:val="0"/>
          <w:numId w:val="2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151C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</w:t>
      </w:r>
      <w:proofErr w:type="gramStart"/>
      <w:r w:rsidRPr="00C1151C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r>
        <w:rPr>
          <w:rFonts w:ascii="Times New Roman" w:eastAsia="Calibri" w:hAnsi="Times New Roman" w:cs="Times New Roman"/>
          <w:sz w:val="24"/>
          <w:szCs w:val="24"/>
        </w:rPr>
        <w:t>ООО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МБОУ  «</w:t>
      </w:r>
      <w:r w:rsidR="00663F45">
        <w:rPr>
          <w:rFonts w:ascii="Times New Roman" w:eastAsia="Calibri" w:hAnsi="Times New Roman" w:cs="Times New Roman"/>
          <w:sz w:val="24"/>
          <w:szCs w:val="24"/>
        </w:rPr>
        <w:t>Школа № 9</w:t>
      </w:r>
      <w:r w:rsidRPr="00C1151C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14:paraId="5F1859A4" w14:textId="77777777" w:rsidR="00663F45" w:rsidRPr="00663F45" w:rsidRDefault="00EA5D18" w:rsidP="009F557C">
      <w:pPr>
        <w:numPr>
          <w:ilvl w:val="0"/>
          <w:numId w:val="2"/>
        </w:numPr>
        <w:shd w:val="clear" w:color="auto" w:fill="FFFFFF" w:themeFill="background1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F45">
        <w:rPr>
          <w:rFonts w:ascii="Times New Roman" w:eastAsia="Calibri" w:hAnsi="Times New Roman" w:cs="Times New Roman"/>
          <w:sz w:val="24"/>
          <w:szCs w:val="24"/>
        </w:rPr>
        <w:t xml:space="preserve">Положение о рабочей программе МБОУ </w:t>
      </w:r>
      <w:r w:rsidR="00663F45">
        <w:rPr>
          <w:rFonts w:ascii="Times New Roman" w:eastAsia="Calibri" w:hAnsi="Times New Roman" w:cs="Times New Roman"/>
          <w:sz w:val="24"/>
          <w:szCs w:val="24"/>
        </w:rPr>
        <w:t>«Школа № 9</w:t>
      </w:r>
      <w:r w:rsidR="00663F45" w:rsidRPr="00C1151C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14:paraId="3E4D9F81" w14:textId="4433D4D9" w:rsidR="00EA5D18" w:rsidRPr="00663F45" w:rsidRDefault="00EA5D18" w:rsidP="009F557C">
      <w:pPr>
        <w:numPr>
          <w:ilvl w:val="0"/>
          <w:numId w:val="2"/>
        </w:numPr>
        <w:shd w:val="clear" w:color="auto" w:fill="FFFFFF" w:themeFill="background1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F45">
        <w:rPr>
          <w:rFonts w:ascii="Times New Roman" w:hAnsi="Times New Roman" w:cs="Times New Roman"/>
          <w:b/>
          <w:sz w:val="24"/>
          <w:szCs w:val="24"/>
        </w:rPr>
        <w:t xml:space="preserve">УМК «Физическая культура». V - </w:t>
      </w:r>
      <w:r w:rsidRPr="00663F45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663F45">
        <w:rPr>
          <w:rFonts w:ascii="Times New Roman" w:hAnsi="Times New Roman" w:cs="Times New Roman"/>
          <w:b/>
          <w:sz w:val="24"/>
          <w:szCs w:val="24"/>
        </w:rPr>
        <w:t xml:space="preserve">  классы</w:t>
      </w:r>
      <w:r w:rsidRPr="00663F45">
        <w:rPr>
          <w:rFonts w:ascii="Times New Roman" w:hAnsi="Times New Roman" w:cs="Times New Roman"/>
          <w:sz w:val="24"/>
          <w:szCs w:val="24"/>
        </w:rPr>
        <w:t>:</w:t>
      </w:r>
    </w:p>
    <w:p w14:paraId="17027644" w14:textId="2882E3F2" w:rsidR="00EA5D18" w:rsidRPr="00C1151C" w:rsidRDefault="00EA5D18" w:rsidP="009F5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</w:t>
      </w:r>
      <w:r w:rsidRPr="00C1151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изической культуры 5 - 7 класса </w:t>
      </w:r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М.Я. </w:t>
      </w:r>
      <w:proofErr w:type="spellStart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Виленский</w:t>
      </w:r>
      <w:proofErr w:type="spellEnd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И.М. </w:t>
      </w:r>
      <w:proofErr w:type="spellStart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Туревский</w:t>
      </w:r>
      <w:proofErr w:type="spellEnd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Т.Ю. </w:t>
      </w:r>
      <w:proofErr w:type="spellStart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Торочкова</w:t>
      </w:r>
      <w:proofErr w:type="spellEnd"/>
      <w:r w:rsidRPr="00C11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- М.: Просвещение 2016 г.</w:t>
      </w:r>
    </w:p>
    <w:p w14:paraId="547FD0B7" w14:textId="136584E4" w:rsidR="00EA5D18" w:rsidRPr="00C1151C" w:rsidRDefault="00EA5D18" w:rsidP="009F5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27334378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изическая культура 8 - 9 класс </w:t>
      </w:r>
      <w:r w:rsidRPr="00C1151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В. И. Лях, </w:t>
      </w: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А. </w:t>
      </w:r>
      <w:proofErr w:type="spellStart"/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Зданевич</w:t>
      </w:r>
      <w:proofErr w:type="spellEnd"/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М.: Просвещение, 2015г.</w:t>
      </w:r>
    </w:p>
    <w:bookmarkEnd w:id="1"/>
    <w:p w14:paraId="18A22550" w14:textId="4066C444" w:rsidR="00EA5D18" w:rsidRDefault="00EA5D18" w:rsidP="009F557C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50B7100A" w14:textId="52778715" w:rsidR="00240297" w:rsidRDefault="00EA5D18" w:rsidP="009F557C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="00240297" w:rsidRPr="00240297">
        <w:rPr>
          <w:rFonts w:ascii="Times New Roman" w:hAnsi="Times New Roman" w:cs="Times New Roman"/>
          <w:bCs/>
          <w:sz w:val="24"/>
          <w:szCs w:val="24"/>
        </w:rPr>
        <w:t>содействие гармоничному физическому развитию, закрепление навыков правильной оса</w:t>
      </w:r>
      <w:r w:rsidR="00240297">
        <w:rPr>
          <w:rFonts w:ascii="Times New Roman" w:hAnsi="Times New Roman" w:cs="Times New Roman"/>
          <w:bCs/>
          <w:sz w:val="24"/>
          <w:szCs w:val="24"/>
        </w:rPr>
        <w:t>н</w:t>
      </w:r>
      <w:r w:rsidR="00240297" w:rsidRPr="00240297">
        <w:rPr>
          <w:rFonts w:ascii="Times New Roman" w:hAnsi="Times New Roman" w:cs="Times New Roman"/>
          <w:bCs/>
          <w:sz w:val="24"/>
          <w:szCs w:val="24"/>
        </w:rPr>
        <w:t>ки, развитие у</w:t>
      </w:r>
      <w:r w:rsidR="00240297">
        <w:rPr>
          <w:rFonts w:ascii="Times New Roman" w:hAnsi="Times New Roman" w:cs="Times New Roman"/>
          <w:bCs/>
          <w:sz w:val="24"/>
          <w:szCs w:val="24"/>
        </w:rPr>
        <w:t>с</w:t>
      </w:r>
      <w:r w:rsidR="00240297" w:rsidRPr="00240297">
        <w:rPr>
          <w:rFonts w:ascii="Times New Roman" w:hAnsi="Times New Roman" w:cs="Times New Roman"/>
          <w:bCs/>
          <w:sz w:val="24"/>
          <w:szCs w:val="24"/>
        </w:rPr>
        <w:t>тойчивости организма к неблагоприятным условиям внешней среды, воспитание ценностных ориентаций на здоровый образ</w:t>
      </w:r>
      <w:r w:rsidR="002402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0297" w:rsidRPr="00240297">
        <w:rPr>
          <w:rFonts w:ascii="Times New Roman" w:hAnsi="Times New Roman" w:cs="Times New Roman"/>
          <w:bCs/>
          <w:sz w:val="24"/>
          <w:szCs w:val="24"/>
        </w:rPr>
        <w:t xml:space="preserve">жизни и привычки соблюдения личной гигиены;  </w:t>
      </w:r>
    </w:p>
    <w:p w14:paraId="41844848" w14:textId="728AFBE5" w:rsidR="00EA5D18" w:rsidRPr="00240297" w:rsidRDefault="00240297" w:rsidP="009F557C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240297">
        <w:rPr>
          <w:rFonts w:ascii="Times New Roman" w:hAnsi="Times New Roman" w:cs="Times New Roman"/>
          <w:bCs/>
          <w:sz w:val="24"/>
          <w:szCs w:val="24"/>
        </w:rPr>
        <w:t>обуч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240297">
        <w:rPr>
          <w:rFonts w:ascii="Times New Roman" w:hAnsi="Times New Roman" w:cs="Times New Roman"/>
          <w:bCs/>
          <w:sz w:val="24"/>
          <w:szCs w:val="24"/>
        </w:rPr>
        <w:t>ние основам базовых видов двигательных действий;</w:t>
      </w:r>
    </w:p>
    <w:p w14:paraId="2EAF22C9" w14:textId="77777777" w:rsidR="00EE7EFA" w:rsidRDefault="00AF4A72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F4A72">
        <w:rPr>
          <w:rFonts w:ascii="Times New Roman" w:hAnsi="Times New Roman" w:cs="Times New Roman"/>
          <w:sz w:val="24"/>
          <w:szCs w:val="24"/>
        </w:rPr>
        <w:t xml:space="preserve">дальнейшее развитие координационных (ориентирование в пространстве, перестроение </w:t>
      </w:r>
    </w:p>
    <w:p w14:paraId="2A9BBC64" w14:textId="48EEC075" w:rsidR="00EE7EFA" w:rsidRDefault="00AF4A72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A72">
        <w:rPr>
          <w:rFonts w:ascii="Times New Roman" w:hAnsi="Times New Roman" w:cs="Times New Roman"/>
          <w:sz w:val="24"/>
          <w:szCs w:val="24"/>
        </w:rPr>
        <w:t>двигательных действий, быстрота и точность реагирования на сигналы, согласование движений, ритм, равновесие, точность воспроизведения и дифференцирования основных параметров движений) и кондиционных способностей (скоростно</w:t>
      </w:r>
      <w:r w:rsidRPr="00AF4A72">
        <w:rPr>
          <w:rFonts w:ascii="Times New Roman" w:hAnsi="Times New Roman" w:cs="Times New Roman"/>
          <w:sz w:val="24"/>
          <w:szCs w:val="24"/>
        </w:rPr>
        <w:noBreakHyphen/>
        <w:t xml:space="preserve">силовых, скоростных, выносливости, силы и гибкости); </w:t>
      </w:r>
    </w:p>
    <w:p w14:paraId="323B1373" w14:textId="3C899E8C" w:rsidR="00437C6A" w:rsidRDefault="00EE7EFA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EFA"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формир</w:t>
      </w:r>
      <w:r>
        <w:rPr>
          <w:rFonts w:ascii="Times New Roman" w:hAnsi="Times New Roman" w:cs="Times New Roman"/>
          <w:sz w:val="24"/>
          <w:szCs w:val="24"/>
        </w:rPr>
        <w:t>о</w:t>
      </w:r>
      <w:r w:rsidR="006209A8">
        <w:rPr>
          <w:rFonts w:ascii="Times New Roman" w:hAnsi="Times New Roman" w:cs="Times New Roman"/>
          <w:sz w:val="24"/>
          <w:szCs w:val="24"/>
        </w:rPr>
        <w:t>в</w:t>
      </w:r>
      <w:r w:rsidR="00AF4A72" w:rsidRPr="00AF4A72">
        <w:rPr>
          <w:rFonts w:ascii="Times New Roman" w:hAnsi="Times New Roman" w:cs="Times New Roman"/>
          <w:sz w:val="24"/>
          <w:szCs w:val="24"/>
        </w:rPr>
        <w:t>ание основ</w:t>
      </w:r>
      <w:r w:rsidR="006209A8">
        <w:rPr>
          <w:rFonts w:ascii="Times New Roman" w:hAnsi="Times New Roman" w:cs="Times New Roman"/>
          <w:sz w:val="24"/>
          <w:szCs w:val="24"/>
        </w:rPr>
        <w:t xml:space="preserve"> </w:t>
      </w:r>
      <w:r w:rsidR="00AF4A72" w:rsidRPr="00AF4A72">
        <w:rPr>
          <w:rFonts w:ascii="Times New Roman" w:hAnsi="Times New Roman" w:cs="Times New Roman"/>
          <w:sz w:val="24"/>
          <w:szCs w:val="24"/>
        </w:rPr>
        <w:t>знаний о личной гигие</w:t>
      </w:r>
      <w:r w:rsidR="00437C6A">
        <w:rPr>
          <w:rFonts w:ascii="Times New Roman" w:hAnsi="Times New Roman" w:cs="Times New Roman"/>
          <w:sz w:val="24"/>
          <w:szCs w:val="24"/>
        </w:rPr>
        <w:t>н</w:t>
      </w:r>
      <w:r w:rsidR="00AF4A72" w:rsidRPr="00AF4A72">
        <w:rPr>
          <w:rFonts w:ascii="Times New Roman" w:hAnsi="Times New Roman" w:cs="Times New Roman"/>
          <w:sz w:val="24"/>
          <w:szCs w:val="24"/>
        </w:rPr>
        <w:t>е, влиянии занятий физическими упражнен</w:t>
      </w:r>
      <w:r w:rsidR="00437C6A">
        <w:rPr>
          <w:rFonts w:ascii="Times New Roman" w:hAnsi="Times New Roman" w:cs="Times New Roman"/>
          <w:sz w:val="24"/>
          <w:szCs w:val="24"/>
        </w:rPr>
        <w:t>ия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ми на основные системы организма, развитие волевых и нравственных качеств; </w:t>
      </w:r>
    </w:p>
    <w:p w14:paraId="2396ADBB" w14:textId="4E8605F9" w:rsidR="00437C6A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в</w:t>
      </w:r>
      <w:r w:rsidR="00437C6A">
        <w:rPr>
          <w:rFonts w:ascii="Times New Roman" w:hAnsi="Times New Roman" w:cs="Times New Roman"/>
          <w:sz w:val="24"/>
          <w:szCs w:val="24"/>
        </w:rPr>
        <w:t>ы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работку представлений о физической культуре личности и приёмах самоконтроля; </w:t>
      </w:r>
    </w:p>
    <w:p w14:paraId="4ADCA458" w14:textId="7A9A8826" w:rsidR="00437C6A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углубление представления об основных видах</w:t>
      </w:r>
      <w:r w:rsidR="00437C6A">
        <w:rPr>
          <w:rFonts w:ascii="Times New Roman" w:hAnsi="Times New Roman" w:cs="Times New Roman"/>
          <w:sz w:val="24"/>
          <w:szCs w:val="24"/>
        </w:rPr>
        <w:t xml:space="preserve"> </w:t>
      </w:r>
      <w:r w:rsidR="00AF4A72" w:rsidRPr="00AF4A72">
        <w:rPr>
          <w:rFonts w:ascii="Times New Roman" w:hAnsi="Times New Roman" w:cs="Times New Roman"/>
          <w:sz w:val="24"/>
          <w:szCs w:val="24"/>
        </w:rPr>
        <w:t>спорта, соревнованиях, снарядах и инвентаре, соблюдение правил техники безопасности во время занятий, о</w:t>
      </w:r>
      <w:r w:rsidR="00437C6A">
        <w:rPr>
          <w:rFonts w:ascii="Times New Roman" w:hAnsi="Times New Roman" w:cs="Times New Roman"/>
          <w:sz w:val="24"/>
          <w:szCs w:val="24"/>
        </w:rPr>
        <w:t>к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азание первой помощи при травмах; </w:t>
      </w:r>
    </w:p>
    <w:p w14:paraId="5AA0D05A" w14:textId="3D161F2E" w:rsidR="00437C6A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воспитание привычки к самосто</w:t>
      </w:r>
      <w:r w:rsidR="00437C6A">
        <w:rPr>
          <w:rFonts w:ascii="Times New Roman" w:hAnsi="Times New Roman" w:cs="Times New Roman"/>
          <w:sz w:val="24"/>
          <w:szCs w:val="24"/>
        </w:rPr>
        <w:t>ят</w:t>
      </w:r>
      <w:r w:rsidR="00AF4A72" w:rsidRPr="00AF4A72">
        <w:rPr>
          <w:rFonts w:ascii="Times New Roman" w:hAnsi="Times New Roman" w:cs="Times New Roman"/>
          <w:sz w:val="24"/>
          <w:szCs w:val="24"/>
        </w:rPr>
        <w:t>ельным занятиям физическими упражнения</w:t>
      </w:r>
      <w:r w:rsidR="00437C6A">
        <w:rPr>
          <w:rFonts w:ascii="Times New Roman" w:hAnsi="Times New Roman" w:cs="Times New Roman"/>
          <w:sz w:val="24"/>
          <w:szCs w:val="24"/>
        </w:rPr>
        <w:t>м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и, избранными видами спорта в свободное время; </w:t>
      </w:r>
    </w:p>
    <w:p w14:paraId="6ED9A0F9" w14:textId="348358ED" w:rsidR="00437C6A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выработку организаторских навыков проведения занятий в качестве команд</w:t>
      </w:r>
      <w:r w:rsidR="00437C6A">
        <w:rPr>
          <w:rFonts w:ascii="Times New Roman" w:hAnsi="Times New Roman" w:cs="Times New Roman"/>
          <w:sz w:val="24"/>
          <w:szCs w:val="24"/>
        </w:rPr>
        <w:t>ир</w:t>
      </w:r>
      <w:r w:rsidR="00AF4A72" w:rsidRPr="00AF4A72">
        <w:rPr>
          <w:rFonts w:ascii="Times New Roman" w:hAnsi="Times New Roman" w:cs="Times New Roman"/>
          <w:sz w:val="24"/>
          <w:szCs w:val="24"/>
        </w:rPr>
        <w:t>а отде</w:t>
      </w:r>
      <w:r w:rsidR="00437C6A">
        <w:rPr>
          <w:rFonts w:ascii="Times New Roman" w:hAnsi="Times New Roman" w:cs="Times New Roman"/>
          <w:sz w:val="24"/>
          <w:szCs w:val="24"/>
        </w:rPr>
        <w:t>л</w:t>
      </w:r>
      <w:r w:rsidR="00AF4A72" w:rsidRPr="00AF4A72">
        <w:rPr>
          <w:rFonts w:ascii="Times New Roman" w:hAnsi="Times New Roman" w:cs="Times New Roman"/>
          <w:sz w:val="24"/>
          <w:szCs w:val="24"/>
        </w:rPr>
        <w:t>ения, к</w:t>
      </w:r>
      <w:r w:rsidR="00437C6A">
        <w:rPr>
          <w:rFonts w:ascii="Times New Roman" w:hAnsi="Times New Roman" w:cs="Times New Roman"/>
          <w:sz w:val="24"/>
          <w:szCs w:val="24"/>
        </w:rPr>
        <w:t>а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питана команды, судьи; </w:t>
      </w:r>
    </w:p>
    <w:p w14:paraId="06186E7E" w14:textId="7D2781FA" w:rsidR="00437C6A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формирова</w:t>
      </w:r>
      <w:r w:rsidR="00437C6A">
        <w:rPr>
          <w:rFonts w:ascii="Times New Roman" w:hAnsi="Times New Roman" w:cs="Times New Roman"/>
          <w:sz w:val="24"/>
          <w:szCs w:val="24"/>
        </w:rPr>
        <w:t>н</w:t>
      </w:r>
      <w:r w:rsidR="00AF4A72" w:rsidRPr="00AF4A72">
        <w:rPr>
          <w:rFonts w:ascii="Times New Roman" w:hAnsi="Times New Roman" w:cs="Times New Roman"/>
          <w:sz w:val="24"/>
          <w:szCs w:val="24"/>
        </w:rPr>
        <w:t>ие</w:t>
      </w:r>
      <w:r w:rsidR="00437C6A">
        <w:rPr>
          <w:rFonts w:ascii="Times New Roman" w:hAnsi="Times New Roman" w:cs="Times New Roman"/>
          <w:sz w:val="24"/>
          <w:szCs w:val="24"/>
        </w:rPr>
        <w:t xml:space="preserve"> 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адекватной оценки собственных физических возможностей; </w:t>
      </w:r>
    </w:p>
    <w:p w14:paraId="30AE6EE6" w14:textId="16E272D9" w:rsidR="009F557C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воспи</w:t>
      </w:r>
      <w:r w:rsidR="00437C6A">
        <w:rPr>
          <w:rFonts w:ascii="Times New Roman" w:hAnsi="Times New Roman" w:cs="Times New Roman"/>
          <w:sz w:val="24"/>
          <w:szCs w:val="24"/>
        </w:rPr>
        <w:t>т</w:t>
      </w:r>
      <w:r w:rsidR="00AF4A72" w:rsidRPr="00AF4A72">
        <w:rPr>
          <w:rFonts w:ascii="Times New Roman" w:hAnsi="Times New Roman" w:cs="Times New Roman"/>
          <w:sz w:val="24"/>
          <w:szCs w:val="24"/>
        </w:rPr>
        <w:t>ание инициативности, самостоятельности, взаимопомо</w:t>
      </w:r>
      <w:r>
        <w:rPr>
          <w:rFonts w:ascii="Times New Roman" w:hAnsi="Times New Roman" w:cs="Times New Roman"/>
          <w:sz w:val="24"/>
          <w:szCs w:val="24"/>
        </w:rPr>
        <w:t>щ</w:t>
      </w:r>
      <w:r w:rsidR="00AF4A72" w:rsidRPr="00AF4A72">
        <w:rPr>
          <w:rFonts w:ascii="Times New Roman" w:hAnsi="Times New Roman" w:cs="Times New Roman"/>
          <w:sz w:val="24"/>
          <w:szCs w:val="24"/>
        </w:rPr>
        <w:t>и, дисциплинированно</w:t>
      </w:r>
      <w:r>
        <w:rPr>
          <w:rFonts w:ascii="Times New Roman" w:hAnsi="Times New Roman" w:cs="Times New Roman"/>
          <w:sz w:val="24"/>
          <w:szCs w:val="24"/>
        </w:rPr>
        <w:t>с</w:t>
      </w:r>
      <w:r w:rsidR="00AF4A72" w:rsidRPr="00AF4A72">
        <w:rPr>
          <w:rFonts w:ascii="Times New Roman" w:hAnsi="Times New Roman" w:cs="Times New Roman"/>
          <w:sz w:val="24"/>
          <w:szCs w:val="24"/>
        </w:rPr>
        <w:t xml:space="preserve">ти, чувства ответственности; </w:t>
      </w:r>
    </w:p>
    <w:p w14:paraId="0A7C1D73" w14:textId="050F1AB6" w:rsidR="00EA5D18" w:rsidRPr="009F557C" w:rsidRDefault="009F557C" w:rsidP="009F55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F4A72" w:rsidRPr="00AF4A72">
        <w:rPr>
          <w:rFonts w:ascii="Times New Roman" w:hAnsi="Times New Roman" w:cs="Times New Roman"/>
          <w:sz w:val="24"/>
          <w:szCs w:val="24"/>
        </w:rPr>
        <w:t>содействие развитию психических процессов и обучение основам психической саморегуляции.</w:t>
      </w:r>
    </w:p>
    <w:p w14:paraId="56827D92" w14:textId="671D9EA7" w:rsidR="00EA5D18" w:rsidRDefault="00EA5D18" w:rsidP="00EA5D18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Pr="002E1CE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редмет «Физическая культура</w:t>
      </w:r>
      <w:r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4BD">
        <w:rPr>
          <w:rFonts w:ascii="Times New Roman" w:hAnsi="Times New Roman" w:cs="Times New Roman"/>
          <w:sz w:val="24"/>
          <w:szCs w:val="24"/>
        </w:rPr>
        <w:t>обра</w:t>
      </w:r>
      <w:r>
        <w:rPr>
          <w:rFonts w:ascii="Times New Roman" w:hAnsi="Times New Roman" w:cs="Times New Roman"/>
          <w:sz w:val="24"/>
          <w:szCs w:val="24"/>
        </w:rPr>
        <w:t>зования в общем объеме:</w:t>
      </w:r>
    </w:p>
    <w:p w14:paraId="516228D9" w14:textId="660BD10C" w:rsidR="00EA5D18" w:rsidRPr="00C1151C" w:rsidRDefault="00663F45" w:rsidP="00EA5D1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классы 2</w:t>
      </w:r>
      <w:r w:rsidR="00EA5D18"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планирование составлено на 34 недели,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="00EA5D18"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часа.</w:t>
      </w:r>
    </w:p>
    <w:p w14:paraId="3DC5F6B5" w14:textId="77777777" w:rsidR="00EA5D18" w:rsidRPr="00C1151C" w:rsidRDefault="00EA5D18" w:rsidP="00EA5D1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6 классы 2 часа в неделю, планирование составлено на 34 недели, 68 часа.</w:t>
      </w:r>
    </w:p>
    <w:p w14:paraId="6E964A7A" w14:textId="77777777" w:rsidR="00EA5D18" w:rsidRPr="00C1151C" w:rsidRDefault="00EA5D18" w:rsidP="00EA5D1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7 классы 2 часа в неделю, планирование составлено на 34 недели, 68 часа.</w:t>
      </w:r>
    </w:p>
    <w:p w14:paraId="16B42A87" w14:textId="00E271F2" w:rsidR="00EA5D18" w:rsidRPr="00C1151C" w:rsidRDefault="00EA5D18" w:rsidP="00EA5D1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классы </w:t>
      </w:r>
      <w:r w:rsidR="00663F4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планиро</w:t>
      </w:r>
      <w:r w:rsidR="00663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вание составлено на 34 недели, 68 </w:t>
      </w:r>
      <w:r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часа.</w:t>
      </w:r>
    </w:p>
    <w:p w14:paraId="765C6380" w14:textId="38D5E5EC" w:rsidR="00EA5D18" w:rsidRDefault="00663F45" w:rsidP="00EA5D18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классы 2</w:t>
      </w:r>
      <w:r w:rsidR="00EA5D18"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планирование составлено на 34 недели,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68 </w:t>
      </w:r>
      <w:r w:rsidR="00EA5D18" w:rsidRPr="00C1151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часа.</w:t>
      </w:r>
    </w:p>
    <w:p w14:paraId="15FF938A" w14:textId="2516926E" w:rsidR="00EA5D18" w:rsidRPr="00D204BD" w:rsidRDefault="00EA5D18" w:rsidP="00EA5D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D204BD">
        <w:rPr>
          <w:rFonts w:ascii="Times New Roman" w:hAnsi="Times New Roman" w:cs="Times New Roman"/>
          <w:sz w:val="24"/>
          <w:szCs w:val="24"/>
        </w:rPr>
        <w:t>ОО и включает в себя следующие разделы:</w:t>
      </w:r>
    </w:p>
    <w:p w14:paraId="08CBE190" w14:textId="77777777" w:rsidR="00EA5D18" w:rsidRPr="0044527B" w:rsidRDefault="00EA5D18" w:rsidP="00EA5D1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10990F48" w14:textId="77777777" w:rsidR="00EA5D18" w:rsidRPr="0044527B" w:rsidRDefault="00EA5D18" w:rsidP="00EA5D1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содержание учебного предмета.</w:t>
      </w:r>
    </w:p>
    <w:p w14:paraId="5AEBF8F3" w14:textId="77777777" w:rsidR="00EA5D18" w:rsidRPr="0044527B" w:rsidRDefault="00EA5D18" w:rsidP="00EA5D1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2F604A53" w14:textId="1C26D801" w:rsidR="004D48FF" w:rsidRDefault="004D48FF">
      <w:r>
        <w:br w:type="page"/>
      </w:r>
    </w:p>
    <w:p w14:paraId="75B0D502" w14:textId="77777777" w:rsidR="004D48FF" w:rsidRDefault="004D48FF" w:rsidP="004D48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Аннотация рабочей программы</w:t>
      </w:r>
    </w:p>
    <w:p w14:paraId="1BE8A58A" w14:textId="77777777" w:rsidR="004D48FF" w:rsidRDefault="004D48FF" w:rsidP="004D48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 физической культуре 10 - 11 классы</w:t>
      </w:r>
    </w:p>
    <w:p w14:paraId="472363B1" w14:textId="77777777" w:rsidR="004D48FF" w:rsidRDefault="004D48FF" w:rsidP="004D48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B45EDC" w14:textId="77777777" w:rsidR="004D48FF" w:rsidRDefault="004D48FF" w:rsidP="004D48F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hAnsi="Times New Roman"/>
          <w:bCs/>
          <w:sz w:val="24"/>
          <w:szCs w:val="24"/>
        </w:rPr>
        <w:t>физическая культура</w:t>
      </w:r>
    </w:p>
    <w:p w14:paraId="29A7E46E" w14:textId="77777777" w:rsidR="004D48FF" w:rsidRDefault="004D48FF" w:rsidP="004D48F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/>
          <w:sz w:val="24"/>
          <w:szCs w:val="24"/>
        </w:rPr>
        <w:t>: рабочая программа по физической культуре  для 10-11 классов составлена в соответствии со  следующими нормативными  документами:</w:t>
      </w:r>
    </w:p>
    <w:p w14:paraId="28F326E1" w14:textId="77777777" w:rsidR="004D48FF" w:rsidRDefault="004D48FF" w:rsidP="004D48F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Федеральный закон "Об образовании в Российской Федерации" N 273-ФЗ от 29 декабря 2012 года.</w:t>
      </w:r>
    </w:p>
    <w:p w14:paraId="13275431" w14:textId="77777777" w:rsidR="004D48FF" w:rsidRDefault="004D48FF" w:rsidP="004D48F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среднего общего образования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>риказ Министерства Образования и Науки РФ от 17.05.2012 №413).</w:t>
      </w:r>
    </w:p>
    <w:p w14:paraId="66D59618" w14:textId="77777777" w:rsidR="004D48FF" w:rsidRDefault="004D48FF" w:rsidP="004D48F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Основная образовательная программа СОО  МБОУ  «Школа № 9» </w:t>
      </w:r>
    </w:p>
    <w:p w14:paraId="2AEBFCB3" w14:textId="77777777" w:rsidR="004D48FF" w:rsidRDefault="004D48FF" w:rsidP="004D48F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о рабочей программе МБОУ «Школа № 9» </w:t>
      </w:r>
    </w:p>
    <w:p w14:paraId="3A4A1AAC" w14:textId="77777777" w:rsidR="004D48FF" w:rsidRDefault="004D48FF" w:rsidP="004D48FF">
      <w:pPr>
        <w:numPr>
          <w:ilvl w:val="0"/>
          <w:numId w:val="3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план МБОУ «Школа № 9» </w:t>
      </w:r>
    </w:p>
    <w:p w14:paraId="47EE0270" w14:textId="77777777" w:rsidR="004D48FF" w:rsidRDefault="004D48FF" w:rsidP="004D48FF">
      <w:pPr>
        <w:pStyle w:val="a3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УМК «Физическая культура». V - </w:t>
      </w:r>
      <w:r>
        <w:rPr>
          <w:rFonts w:ascii="Times New Roman" w:hAnsi="Times New Roman"/>
          <w:b/>
          <w:sz w:val="24"/>
          <w:szCs w:val="24"/>
          <w:lang w:val="en-US"/>
        </w:rPr>
        <w:t>IX</w:t>
      </w:r>
      <w:r w:rsidRPr="004D48F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классы</w:t>
      </w:r>
      <w:r>
        <w:rPr>
          <w:rFonts w:ascii="Times New Roman" w:hAnsi="Times New Roman"/>
          <w:sz w:val="24"/>
          <w:szCs w:val="24"/>
        </w:rPr>
        <w:t>:</w:t>
      </w:r>
    </w:p>
    <w:p w14:paraId="10E0673F" w14:textId="77777777" w:rsidR="004D48FF" w:rsidRDefault="004D48FF" w:rsidP="004D48F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Физическая культура 10 - 11 класс </w:t>
      </w: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В. И. Лях,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А. А.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Зданевич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- М.: Просвещение, 2019 г.</w:t>
      </w:r>
    </w:p>
    <w:p w14:paraId="0BE5863A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Цели учебной дисциплины: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</w:t>
      </w:r>
    </w:p>
    <w:p w14:paraId="7F5B043B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-содействие гармоничному физическому развитию, выработка умений использовать физические упражнения, гигиенические процедуры и условия внешней среды для укрепления состояния здоровья, противостояния стрессам;</w:t>
      </w:r>
    </w:p>
    <w:p w14:paraId="61BE4F3B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формирование общественных и личностных представлений о престижности высокого уровня здоровья и разносторонней физической подготовленности;</w:t>
      </w:r>
    </w:p>
    <w:p w14:paraId="5CF277C1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-расширение двигательного опыта посредством овладения новыми двигательными действиями базовых видов спорта, упражнений современных оздоровительных систем </w:t>
      </w:r>
      <w:proofErr w:type="gramStart"/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физической</w:t>
      </w:r>
      <w:proofErr w:type="gramEnd"/>
    </w:p>
    <w:p w14:paraId="5CE9017A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культуры и прикладной физической подготовки, а также формирование умений применять эти упражнения в различных по сложности условиях;</w:t>
      </w:r>
    </w:p>
    <w:p w14:paraId="71EA8168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-дальнейшее развитие кондиционных (силовых, скоростно-силовых, выносливости, скорости и гибкости) и координационных способностей (быстроты перестроения двигательных действий, их согласования, способностей к произвольному расслаблению мышц, вестибулярной устойчивости и др.);</w:t>
      </w:r>
    </w:p>
    <w:p w14:paraId="4C7355B0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-формирование знаний и представлений о  современных оздоровительных системах физической культуры, спортивной тренировки и соревнований;</w:t>
      </w:r>
    </w:p>
    <w:p w14:paraId="7FAB11C8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-формирование знаний и умений оценивать состояние собственного здоровья, функциональных возможностей организма, проводить занятия в соответствии с данными самонаблюдения</w:t>
      </w:r>
    </w:p>
    <w:p w14:paraId="60D6257B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и самоконтроля;</w:t>
      </w:r>
    </w:p>
    <w:p w14:paraId="1268DB3E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выполнения функций отцовства и материнства, подготовки к службе в армии;</w:t>
      </w:r>
    </w:p>
    <w:p w14:paraId="5BAFA127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-формирование адекватной самооценки личности, нравственного самосознания, мировоззрения, коллективизма, развитие целеустремлённости, уверенности, выдержки, самообладания;</w:t>
      </w:r>
      <w:proofErr w:type="gramEnd"/>
    </w:p>
    <w:p w14:paraId="7BC647E1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-дальнейшее развитие психических процессов и обучение основам психической регуляции;</w:t>
      </w:r>
    </w:p>
    <w:p w14:paraId="00C08677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-закрепление потребности в регулярных занятиях физическими упражнениями и избранным видом спорта (на основе овладения средствами и методами их организации, проведения</w:t>
      </w:r>
      <w:proofErr w:type="gramEnd"/>
    </w:p>
    <w:p w14:paraId="74F34324" w14:textId="77777777" w:rsidR="004D48FF" w:rsidRDefault="004D48FF" w:rsidP="004D48F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и включения в режим дня, а также как формы активного отдыха и досуга).</w:t>
      </w:r>
    </w:p>
    <w:p w14:paraId="3363B9F6" w14:textId="77777777" w:rsidR="004D48FF" w:rsidRDefault="004D48FF" w:rsidP="004D48F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Количество часов</w:t>
      </w:r>
      <w:r>
        <w:rPr>
          <w:rFonts w:ascii="Times New Roman" w:hAnsi="Times New Roman"/>
          <w:sz w:val="24"/>
          <w:szCs w:val="24"/>
        </w:rPr>
        <w:t>, отведенных на изучение дисциплины: Предмет «Физическая культура» изучается на уровне начального общего образования в общем объеме:</w:t>
      </w:r>
    </w:p>
    <w:p w14:paraId="13E1D761" w14:textId="77777777" w:rsidR="004D48FF" w:rsidRDefault="004D48FF" w:rsidP="004D48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10 классы 2 часа в неделю, планирование составлено на 34 недели, 68 часа.</w:t>
      </w:r>
    </w:p>
    <w:p w14:paraId="5A1062E1" w14:textId="77777777" w:rsidR="004D48FF" w:rsidRDefault="004D48FF" w:rsidP="004D48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11 классы 2 часа в неделю, планирование составлено на 34 недели, 68 часа.</w:t>
      </w:r>
    </w:p>
    <w:p w14:paraId="41AE25E2" w14:textId="77777777" w:rsidR="004D48FF" w:rsidRDefault="004D48FF" w:rsidP="004D48F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Структура рабочей программы</w:t>
      </w:r>
      <w:r>
        <w:rPr>
          <w:rFonts w:ascii="Times New Roman" w:hAnsi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14:paraId="50F02844" w14:textId="77777777" w:rsidR="004D48FF" w:rsidRDefault="004D48FF" w:rsidP="004D48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Планируемые результаты освоения учебного предмета.</w:t>
      </w:r>
    </w:p>
    <w:p w14:paraId="28459863" w14:textId="77777777" w:rsidR="004D48FF" w:rsidRDefault="004D48FF" w:rsidP="004D48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Предметное содержание учебного предмета.</w:t>
      </w:r>
    </w:p>
    <w:p w14:paraId="10F3E615" w14:textId="77777777" w:rsidR="004D48FF" w:rsidRDefault="004D48FF" w:rsidP="004D48F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19395D02" w14:textId="77777777" w:rsidR="00CE3268" w:rsidRDefault="00CE3268"/>
    <w:sectPr w:rsidR="00CE3268" w:rsidSect="00136484">
      <w:pgSz w:w="11906" w:h="16838"/>
      <w:pgMar w:top="851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7892"/>
    <w:multiLevelType w:val="hybridMultilevel"/>
    <w:tmpl w:val="31948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ED0"/>
    <w:rsid w:val="000F2ED0"/>
    <w:rsid w:val="00136484"/>
    <w:rsid w:val="00240297"/>
    <w:rsid w:val="00262DBF"/>
    <w:rsid w:val="00437C6A"/>
    <w:rsid w:val="004D48FF"/>
    <w:rsid w:val="006209A8"/>
    <w:rsid w:val="00663F45"/>
    <w:rsid w:val="009F557C"/>
    <w:rsid w:val="00AF4A72"/>
    <w:rsid w:val="00CE3268"/>
    <w:rsid w:val="00D348DE"/>
    <w:rsid w:val="00EA5D18"/>
    <w:rsid w:val="00EE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4AD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D18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D1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6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1431</Words>
  <Characters>8160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Аввакумова</dc:creator>
  <cp:lastModifiedBy>222</cp:lastModifiedBy>
  <cp:revision>3</cp:revision>
  <dcterms:created xsi:type="dcterms:W3CDTF">2021-05-31T06:44:00Z</dcterms:created>
  <dcterms:modified xsi:type="dcterms:W3CDTF">2021-05-31T06:48:00Z</dcterms:modified>
</cp:coreProperties>
</file>